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BA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lucru – Substantivul și adjectivul (clasa a III-a) - recapitulare</w:t>
      </w:r>
    </w:p>
    <w:p w14:paraId="32D5F1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7A85A0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Subliniază adjectivele din următoarele enunțuri:</w:t>
      </w:r>
    </w:p>
    <w:p w14:paraId="28C2364F">
      <w:pPr>
        <w:spacing w:after="0" w:line="360" w:lineRule="auto"/>
        <w:jc w:val="both"/>
        <w:rPr>
          <w:rFonts w:ascii="Times New Roman" w:hAnsi="Times New Roman" w:cs="Times New Roman"/>
          <w:color w:val="004E9A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a) În pădure au înflorit ghioceii parfumați.</w:t>
      </w:r>
    </w:p>
    <w:p w14:paraId="42AEFC48">
      <w:pPr>
        <w:spacing w:after="0" w:line="360" w:lineRule="auto"/>
        <w:jc w:val="both"/>
        <w:rPr>
          <w:rFonts w:ascii="Times New Roman" w:hAnsi="Times New Roman" w:cs="Times New Roman"/>
          <w:color w:val="004E9A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b) Miruna a citit în vacanța de vară multe cărți interesante.</w:t>
      </w:r>
    </w:p>
    <w:p w14:paraId="1B19BEB0">
      <w:pPr>
        <w:spacing w:after="0" w:line="360" w:lineRule="auto"/>
        <w:jc w:val="both"/>
        <w:rPr>
          <w:rFonts w:ascii="Times New Roman" w:hAnsi="Times New Roman" w:cs="Times New Roman"/>
          <w:color w:val="004E9A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c) Vicleanul lup dorește să prindă mieii zglobii.</w:t>
      </w:r>
    </w:p>
    <w:p w14:paraId="598D7081">
      <w:pPr>
        <w:spacing w:after="0" w:line="360" w:lineRule="auto"/>
        <w:jc w:val="both"/>
        <w:rPr>
          <w:rFonts w:ascii="Times New Roman" w:hAnsi="Times New Roman" w:cs="Times New Roman"/>
          <w:color w:val="004E9A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d) Fetița a cules din livada parfumată piersici dulci.</w:t>
      </w:r>
    </w:p>
    <w:p w14:paraId="23F60AF4">
      <w:pPr>
        <w:spacing w:after="0" w:line="360" w:lineRule="auto"/>
        <w:jc w:val="both"/>
        <w:rPr>
          <w:rFonts w:ascii="Times New Roman" w:hAnsi="Times New Roman" w:cs="Times New Roman"/>
          <w:color w:val="004E9A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e) Cărțile despre planete i se par foarte interesante lui Matei.</w:t>
      </w:r>
    </w:p>
    <w:p w14:paraId="0609D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4E9A"/>
          <w:sz w:val="24"/>
          <w:szCs w:val="24"/>
          <w:lang w:val="ro-RO"/>
        </w:rPr>
        <w:t>f) Prințesa minunată locuia în regatul îndepărtat.</w:t>
      </w:r>
    </w:p>
    <w:p w14:paraId="20703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4FBB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Alcătuiește enunțuri în care cuvintele date să fie, pe rând, substantive, apoi adjective.</w:t>
      </w:r>
    </w:p>
    <w:p w14:paraId="5429BEA8">
      <w:pPr>
        <w:spacing w:after="0" w:line="360" w:lineRule="auto"/>
        <w:jc w:val="both"/>
        <w:rPr>
          <w:rFonts w:ascii="Times New Roman" w:hAnsi="Times New Roman" w:cs="Times New Roman"/>
          <w:color w:val="203864" w:themeColor="accent1" w:themeShade="8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03864" w:themeColor="accent1" w:themeShade="80"/>
          <w:sz w:val="24"/>
          <w:szCs w:val="24"/>
          <w:lang w:val="ro-RO"/>
        </w:rPr>
        <w:t xml:space="preserve">a) mare – </w:t>
      </w:r>
      <w:r>
        <w:rPr>
          <w:rFonts w:ascii="Times New Roman" w:hAnsi="Times New Roman" w:cs="Times New Roman"/>
          <w:color w:val="007BB8"/>
          <w:sz w:val="24"/>
          <w:szCs w:val="24"/>
          <w:lang w:val="ro-RO"/>
        </w:rPr>
        <w:t>substantiv</w:t>
      </w:r>
      <w:r>
        <w:rPr>
          <w:rFonts w:ascii="Times New Roman" w:hAnsi="Times New Roman" w:cs="Times New Roman"/>
          <w:color w:val="203864" w:themeColor="accent1" w:themeShade="80"/>
          <w:sz w:val="24"/>
          <w:szCs w:val="24"/>
          <w:lang w:val="ro-RO"/>
        </w:rPr>
        <w:t xml:space="preserve"> _____________________________________________________________</w:t>
      </w:r>
    </w:p>
    <w:p w14:paraId="6050D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7BB8"/>
          <w:sz w:val="24"/>
          <w:szCs w:val="24"/>
          <w:lang w:val="ro-RO"/>
        </w:rPr>
        <w:t xml:space="preserve">                adjectiv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_____________________________________________________________</w:t>
      </w:r>
    </w:p>
    <w:p w14:paraId="622B39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bătrân –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substantiv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</w:t>
      </w:r>
    </w:p>
    <w:p w14:paraId="58793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adjectiv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</w:t>
      </w:r>
    </w:p>
    <w:p w14:paraId="59464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pitic –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substantiv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</w:t>
      </w:r>
    </w:p>
    <w:p w14:paraId="60892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               adjectiv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</w:t>
      </w:r>
    </w:p>
    <w:p w14:paraId="27C49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d) galben –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substantiv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</w:t>
      </w:r>
    </w:p>
    <w:p w14:paraId="19E64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adjectiv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</w:t>
      </w:r>
    </w:p>
    <w:p w14:paraId="5B35F1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e) roșie –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substantiv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</w:t>
      </w:r>
    </w:p>
    <w:p w14:paraId="51664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adjectiv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</w:t>
      </w:r>
    </w:p>
    <w:p w14:paraId="15848D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f) veselă –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substantiv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</w:t>
      </w:r>
    </w:p>
    <w:p w14:paraId="68CD5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adjectiv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</w:t>
      </w:r>
    </w:p>
    <w:p w14:paraId="3BCCED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C53A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Descoperă greșelile, apoi transcrie corect enunțurile.</w:t>
      </w:r>
    </w:p>
    <w:p w14:paraId="250E888A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a) Zglobii copiii s-au așezat pe iarba umedă.</w:t>
      </w:r>
    </w:p>
    <w:p w14:paraId="786A5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49C48BDB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b) Frunzele arămi au căzut din triști copaci.</w:t>
      </w:r>
    </w:p>
    <w:p w14:paraId="70DBC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25C1F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c) Argintii fulgii de nea s-au așternut pe fața copilului.</w:t>
      </w:r>
    </w:p>
    <w:p w14:paraId="341FFD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6829F34B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d) În codri arămi vânează cenușiii lupi.</w:t>
      </w:r>
    </w:p>
    <w:p w14:paraId="217DD3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09BFF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Analizează cuvintele subliniate în propozițiile de mai jos, precizând felul, genul și numărul la substantiv și numărul la adjectiv.</w:t>
      </w:r>
    </w:p>
    <w:p w14:paraId="4FA69CC0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) Câmpia înverzită s-a umplut de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lalele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parfumate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.</w:t>
      </w:r>
    </w:p>
    <w:p w14:paraId="49CD25F6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b) Mireasma ghioceilor a inundat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pădurea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înghețată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.</w:t>
      </w:r>
    </w:p>
    <w:p w14:paraId="3D088C07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c) Gospodina a umplut masa cu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bucate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ro-RO"/>
          <w14:textFill>
            <w14:solidFill>
              <w14:schemeClr w14:val="accent1"/>
            </w14:solidFill>
          </w14:textFill>
        </w:rPr>
        <w:t>tradiționale</w:t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.</w:t>
      </w:r>
    </w:p>
    <w:p w14:paraId="446D8A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3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BC3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 Îmbogățește enunțurile adăugând câte un adjectiv pe lângă fiecare substantiv.</w:t>
      </w:r>
    </w:p>
    <w:p w14:paraId="1ECF56CB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a) În grădină au răsărit zambile.</w:t>
      </w:r>
    </w:p>
    <w:p w14:paraId="506879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2287D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b) Băiatul interpretează un cântec.</w:t>
      </w:r>
    </w:p>
    <w:p w14:paraId="6219B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723AA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c) Vulpea a înfășcat un puișor.</w:t>
      </w:r>
    </w:p>
    <w:p w14:paraId="00E23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6BE5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5F8B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 Citește textul, apoi răspunde la întrebări.</w:t>
      </w:r>
    </w:p>
    <w:p w14:paraId="55FF07A1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Tomiță este un motan. El a învățat să cânte la tobe. Știe multe cântece. Acum se pregătește să susțină un spectacol în grădina casei. S-a îmbrăcat în frac și poartă pălărie și papion.</w:t>
      </w:r>
    </w:p>
    <w:p w14:paraId="6E3D2C53">
      <w:pPr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La spectacol sunt invitați mulți prieteni de-ai lui Tomiță: cățelul, lebăda, ciocănitoarea, iepurașul, veverița și șoricelul.</w:t>
      </w:r>
    </w:p>
    <w:p w14:paraId="7BD62C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ab/>
      </w:r>
      <w:r>
        <w:rPr>
          <w:rFonts w:ascii="Times New Roman" w:hAnsi="Times New Roman" w:cs="Times New Roman"/>
          <w:color w:val="4472C4" w:themeColor="accent1"/>
          <w:sz w:val="24"/>
          <w:szCs w:val="24"/>
          <w:lang w:val="ro-RO"/>
          <w14:textFill>
            <w14:solidFill>
              <w14:schemeClr w14:val="accent1"/>
            </w14:solidFill>
          </w14:textFill>
        </w:rPr>
        <w:t>Tomiță începe să bată la tobe. Tobele scot sunete. Invitații aplaudă.</w:t>
      </w:r>
    </w:p>
    <w:p w14:paraId="5B7CA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Ce parte de vorbire crezi că lipsește din text?</w:t>
      </w:r>
    </w:p>
    <w:p w14:paraId="51EEA6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78DE60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Care este mesajul transmis de text?</w:t>
      </w:r>
    </w:p>
    <w:p w14:paraId="528884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31555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Cum ai putea înfrumuseța/îmbogăți textul?</w:t>
      </w:r>
    </w:p>
    <w:p w14:paraId="56BF3F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36C4035B">
      <w:pPr>
        <w:spacing w:after="0" w:line="360" w:lineRule="auto"/>
        <w:jc w:val="both"/>
        <w:rPr>
          <w:rFonts w:ascii="Times New Roman" w:hAnsi="Times New Roman" w:cs="Times New Roman"/>
          <w:color w:val="203864" w:themeColor="accent1" w:themeShade="80"/>
          <w:sz w:val="24"/>
          <w:szCs w:val="24"/>
          <w:lang w:val="ro-RO"/>
        </w:rPr>
      </w:pPr>
    </w:p>
    <w:sectPr>
      <w:pgSz w:w="11906" w:h="16838"/>
      <w:pgMar w:top="1134" w:right="1134" w:bottom="113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FC"/>
    <w:rsid w:val="00032F61"/>
    <w:rsid w:val="00075278"/>
    <w:rsid w:val="00094314"/>
    <w:rsid w:val="000E45F3"/>
    <w:rsid w:val="000F3978"/>
    <w:rsid w:val="00112638"/>
    <w:rsid w:val="00117DEB"/>
    <w:rsid w:val="001573BE"/>
    <w:rsid w:val="00161EFF"/>
    <w:rsid w:val="001D54C2"/>
    <w:rsid w:val="00224426"/>
    <w:rsid w:val="00232F96"/>
    <w:rsid w:val="00275A1A"/>
    <w:rsid w:val="002A1350"/>
    <w:rsid w:val="002A1DF6"/>
    <w:rsid w:val="002E126E"/>
    <w:rsid w:val="002E630D"/>
    <w:rsid w:val="002E6D94"/>
    <w:rsid w:val="002F12F7"/>
    <w:rsid w:val="00364BAC"/>
    <w:rsid w:val="0037114B"/>
    <w:rsid w:val="00372254"/>
    <w:rsid w:val="003913AB"/>
    <w:rsid w:val="003B1323"/>
    <w:rsid w:val="003E5ABC"/>
    <w:rsid w:val="003F3909"/>
    <w:rsid w:val="004014E0"/>
    <w:rsid w:val="004510AF"/>
    <w:rsid w:val="004C79D5"/>
    <w:rsid w:val="004E1909"/>
    <w:rsid w:val="004E5063"/>
    <w:rsid w:val="004E7DEE"/>
    <w:rsid w:val="0050381E"/>
    <w:rsid w:val="00515C8D"/>
    <w:rsid w:val="00572F1A"/>
    <w:rsid w:val="005A1E1D"/>
    <w:rsid w:val="005A7BF8"/>
    <w:rsid w:val="005C329D"/>
    <w:rsid w:val="005E5747"/>
    <w:rsid w:val="005F518F"/>
    <w:rsid w:val="00630D27"/>
    <w:rsid w:val="00652DA1"/>
    <w:rsid w:val="00694169"/>
    <w:rsid w:val="006A1AB9"/>
    <w:rsid w:val="006F3A13"/>
    <w:rsid w:val="00710962"/>
    <w:rsid w:val="00730FD5"/>
    <w:rsid w:val="007447F5"/>
    <w:rsid w:val="007A7C11"/>
    <w:rsid w:val="007C6166"/>
    <w:rsid w:val="007E2954"/>
    <w:rsid w:val="008230BB"/>
    <w:rsid w:val="00856F2D"/>
    <w:rsid w:val="00882FD1"/>
    <w:rsid w:val="008A01AF"/>
    <w:rsid w:val="008C528F"/>
    <w:rsid w:val="008D30FC"/>
    <w:rsid w:val="009216F0"/>
    <w:rsid w:val="00926858"/>
    <w:rsid w:val="00953106"/>
    <w:rsid w:val="00956A0B"/>
    <w:rsid w:val="009915B7"/>
    <w:rsid w:val="009A5F02"/>
    <w:rsid w:val="009B6278"/>
    <w:rsid w:val="009C1C41"/>
    <w:rsid w:val="009F21D2"/>
    <w:rsid w:val="00A90D09"/>
    <w:rsid w:val="00AC64DE"/>
    <w:rsid w:val="00B07350"/>
    <w:rsid w:val="00B44BF5"/>
    <w:rsid w:val="00B51E18"/>
    <w:rsid w:val="00B807C6"/>
    <w:rsid w:val="00B87C3C"/>
    <w:rsid w:val="00B97C9E"/>
    <w:rsid w:val="00BC4C41"/>
    <w:rsid w:val="00BD70B2"/>
    <w:rsid w:val="00C423AD"/>
    <w:rsid w:val="00C42FE8"/>
    <w:rsid w:val="00C515EC"/>
    <w:rsid w:val="00C75773"/>
    <w:rsid w:val="00C9354D"/>
    <w:rsid w:val="00CA75E6"/>
    <w:rsid w:val="00CC4986"/>
    <w:rsid w:val="00CE4196"/>
    <w:rsid w:val="00CF3C0A"/>
    <w:rsid w:val="00D31355"/>
    <w:rsid w:val="00D37517"/>
    <w:rsid w:val="00D72EDF"/>
    <w:rsid w:val="00DB07B2"/>
    <w:rsid w:val="00DB19A1"/>
    <w:rsid w:val="00DD259F"/>
    <w:rsid w:val="00E46468"/>
    <w:rsid w:val="00EB2845"/>
    <w:rsid w:val="00EF123C"/>
    <w:rsid w:val="00F1207A"/>
    <w:rsid w:val="00F60FA4"/>
    <w:rsid w:val="00FC50FF"/>
    <w:rsid w:val="00FF1F6A"/>
    <w:rsid w:val="43B25526"/>
    <w:rsid w:val="56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3454</Characters>
  <Lines>28</Lines>
  <Paragraphs>8</Paragraphs>
  <TotalTime>144</TotalTime>
  <ScaleCrop>false</ScaleCrop>
  <LinksUpToDate>false</LinksUpToDate>
  <CharactersWithSpaces>4051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2024-05-21T15:28:00Z</dcterms:created>
  <dc:creator>Nicolof Valentina</dc:creator>
  <cp:lastModifiedBy>mormenche doina</cp:lastModifiedBy>
  <dcterms:modified xsi:type="dcterms:W3CDTF">2025-08-26T08:57:31Z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0EE6F992B3E84A749EB630A14FCBFA50_12</vt:lpwstr>
  </property>
</Properties>
</file>